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66" w:rsidRDefault="004D2666"/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ED67ED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D266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D266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D266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4D266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D266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9" w:type="dxa"/>
            <w:vAlign w:val="center"/>
          </w:tcPr>
          <w:p w:rsidR="00860162" w:rsidRPr="00A3189C" w:rsidRDefault="004D266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4D266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4D266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4D266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4D266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D266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D2666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4D2666">
              <w:rPr>
                <w:rFonts w:ascii="華康中圓體" w:eastAsia="華康中圓體" w:hAnsi="細明體" w:cs="細明體" w:hint="eastAsia"/>
              </w:rPr>
              <w:t xml:space="preserve"> 3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4D2666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4D26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1.自我介紹(不限時間)</w:t>
            </w:r>
          </w:p>
          <w:p w:rsidR="004D2666" w:rsidRDefault="004D26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2.</w:t>
            </w:r>
            <w:r>
              <w:rPr>
                <w:rFonts w:ascii="華康中圓體" w:eastAsia="華康中圓體" w:hAnsi="新細明體" w:hint="eastAsia"/>
              </w:rPr>
              <w:t>申請動機</w:t>
            </w:r>
          </w:p>
          <w:p w:rsidR="004D2666" w:rsidRDefault="004D26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3.還有申請什麼校系</w:t>
            </w:r>
          </w:p>
          <w:p w:rsidR="004D2666" w:rsidRDefault="004D26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4.有沒有想過十年.二十年後你會成為怎樣的人?請描述一下</w:t>
            </w:r>
            <w:r w:rsidR="000407C8">
              <w:rPr>
                <w:rFonts w:ascii="華康中圓體" w:eastAsia="華康中圓體" w:hAnsi="新細明體" w:hint="eastAsia"/>
              </w:rPr>
              <w:t>你想成為怎樣的人</w:t>
            </w:r>
          </w:p>
          <w:p w:rsidR="000407C8" w:rsidRPr="00A3189C" w:rsidRDefault="000407C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</w:t>
            </w:r>
            <w:r w:rsidR="007C3721">
              <w:rPr>
                <w:rFonts w:ascii="華康中圓體" w:eastAsia="華康中圓體" w:hAnsi="新細明體" w:hint="eastAsia"/>
              </w:rPr>
              <w:t>有沒有</w:t>
            </w:r>
            <w:bookmarkStart w:id="0" w:name="_GoBack"/>
            <w:bookmarkEnd w:id="0"/>
            <w:r>
              <w:rPr>
                <w:rFonts w:ascii="華康中圓體" w:eastAsia="華康中圓體" w:hAnsi="新細明體" w:hint="eastAsia"/>
              </w:rPr>
              <w:t>問題想問我們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0407C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0407C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0407C8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0407C8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0407C8">
              <w:rPr>
                <w:rFonts w:ascii="華康中圓體" w:eastAsia="華康中圓體" w:hAnsi="新細明體" w:hint="eastAsia"/>
              </w:rPr>
              <w:t>這次學校沒有要求自傳及讀書計畫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0407C8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0407C8">
              <w:rPr>
                <w:rFonts w:ascii="華康中圓體" w:eastAsia="華康中圓體" w:hAnsi="新細明體" w:hint="eastAsia"/>
              </w:rPr>
              <w:t>因為沒有要求自傳,面試時的自我介紹要充足一點,團體面試不要回答跟別人一樣的答案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ED67E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CCE" w:rsidRDefault="008C1CCE" w:rsidP="00A35284">
      <w:r>
        <w:separator/>
      </w:r>
    </w:p>
  </w:endnote>
  <w:endnote w:type="continuationSeparator" w:id="0">
    <w:p w:rsidR="008C1CCE" w:rsidRDefault="008C1CC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CCE" w:rsidRDefault="008C1CCE" w:rsidP="00A35284">
      <w:r>
        <w:separator/>
      </w:r>
    </w:p>
  </w:footnote>
  <w:footnote w:type="continuationSeparator" w:id="0">
    <w:p w:rsidR="008C1CCE" w:rsidRDefault="008C1CC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07C8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666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C3721"/>
    <w:rsid w:val="007E409D"/>
    <w:rsid w:val="007F36DE"/>
    <w:rsid w:val="00827AD3"/>
    <w:rsid w:val="00860162"/>
    <w:rsid w:val="008820BE"/>
    <w:rsid w:val="008B3E56"/>
    <w:rsid w:val="008C1CCE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96FCE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D67ED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599</Characters>
  <Application>Microsoft Office Word</Application>
  <DocSecurity>0</DocSecurity>
  <Lines>4</Lines>
  <Paragraphs>1</Paragraphs>
  <ScaleCrop>false</ScaleCrop>
  <Company>高中輔導室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2016-05-12T03:30:00Z</dcterms:created>
  <dcterms:modified xsi:type="dcterms:W3CDTF">2016-05-19T06:11:00Z</dcterms:modified>
</cp:coreProperties>
</file>